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322" w:rsidRPr="00D22FA3" w:rsidRDefault="00FA5322" w:rsidP="00FA5322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>Tuần 1</w:t>
      </w:r>
      <w:r>
        <w:rPr>
          <w:b/>
          <w:sz w:val="28"/>
          <w:szCs w:val="28"/>
        </w:rPr>
        <w:t>3</w:t>
      </w:r>
    </w:p>
    <w:p w:rsidR="00FA5322" w:rsidRPr="00D22FA3" w:rsidRDefault="00FA5322" w:rsidP="00FA5322">
      <w:pPr>
        <w:jc w:val="center"/>
        <w:rPr>
          <w:b/>
          <w:i/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27/11</w:t>
      </w:r>
      <w:r w:rsidRPr="00D22FA3">
        <w:rPr>
          <w:b/>
          <w:i/>
          <w:sz w:val="28"/>
          <w:szCs w:val="28"/>
        </w:rPr>
        <w:t>/20</w:t>
      </w:r>
      <w:r>
        <w:rPr>
          <w:b/>
          <w:i/>
          <w:sz w:val="28"/>
          <w:szCs w:val="28"/>
        </w:rPr>
        <w:t>23</w:t>
      </w:r>
      <w:r w:rsidRPr="00D22FA3">
        <w:rPr>
          <w:b/>
          <w:i/>
          <w:sz w:val="28"/>
          <w:szCs w:val="28"/>
        </w:rPr>
        <w:t xml:space="preserve"> đến </w:t>
      </w:r>
      <w:r>
        <w:rPr>
          <w:b/>
          <w:i/>
          <w:sz w:val="28"/>
          <w:szCs w:val="28"/>
        </w:rPr>
        <w:t>1/12</w:t>
      </w:r>
      <w:r w:rsidRPr="00D22FA3">
        <w:rPr>
          <w:b/>
          <w:i/>
          <w:sz w:val="28"/>
          <w:szCs w:val="28"/>
        </w:rPr>
        <w:t>/20</w:t>
      </w:r>
      <w:r>
        <w:rPr>
          <w:b/>
          <w:i/>
          <w:sz w:val="28"/>
          <w:szCs w:val="28"/>
        </w:rPr>
        <w:t>23</w:t>
      </w:r>
    </w:p>
    <w:p w:rsidR="00FA5322" w:rsidRPr="00A91A1F" w:rsidRDefault="00FA5322" w:rsidP="00FA5322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FA5322" w:rsidRPr="00A91A1F" w:rsidTr="00977B8E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FA5322" w:rsidRPr="00A91A1F" w:rsidTr="00977B8E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A5322" w:rsidRPr="00F0337D" w:rsidRDefault="00FA5322" w:rsidP="00977B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A5322" w:rsidRPr="00A91A1F" w:rsidTr="00977B8E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A5322" w:rsidRDefault="00FA5322" w:rsidP="0097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FA5322" w:rsidRDefault="00FA5322" w:rsidP="0097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A5322" w:rsidRDefault="00FA5322" w:rsidP="0097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FA5322" w:rsidRDefault="00FA5322" w:rsidP="0097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FA5322" w:rsidRPr="0065198A" w:rsidRDefault="00FA5322" w:rsidP="0097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6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Bài 12: </w:t>
            </w:r>
            <w:r w:rsidRPr="00810C3D">
              <w:rPr>
                <w:rFonts w:eastAsia="Calibri"/>
                <w:sz w:val="28"/>
                <w:szCs w:val="28"/>
              </w:rPr>
              <w:t xml:space="preserve">Giữ trật tự trong trường, lớp </w:t>
            </w:r>
          </w:p>
          <w:p w:rsidR="00FA5322" w:rsidRDefault="00FA5322" w:rsidP="0097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Bài 12: </w:t>
            </w:r>
            <w:r w:rsidRPr="00810C3D">
              <w:rPr>
                <w:rFonts w:eastAsia="Calibri"/>
                <w:sz w:val="28"/>
                <w:szCs w:val="28"/>
              </w:rPr>
              <w:t xml:space="preserve">Giữ trật tự trong trường, lớp </w:t>
            </w:r>
          </w:p>
          <w:p w:rsidR="00FA5322" w:rsidRPr="000D70BF" w:rsidRDefault="00FA5322" w:rsidP="0097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E4196">
              <w:rPr>
                <w:color w:val="000000"/>
                <w:sz w:val="28"/>
                <w:szCs w:val="28"/>
                <w:lang w:val="vi-VN" w:eastAsia="vi-VN"/>
              </w:rPr>
              <w:t xml:space="preserve">Bài 6: Nhận lỗi và sửa lỗi </w:t>
            </w:r>
            <w:r>
              <w:rPr>
                <w:color w:val="000000"/>
                <w:sz w:val="28"/>
                <w:szCs w:val="28"/>
                <w:lang w:eastAsia="vi-VN"/>
              </w:rPr>
              <w:t>(t2)</w:t>
            </w:r>
          </w:p>
        </w:tc>
      </w:tr>
      <w:tr w:rsidR="00FA5322" w:rsidRPr="00A91A1F" w:rsidTr="00977B8E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FA5322" w:rsidRPr="0065198A" w:rsidRDefault="00FA5322" w:rsidP="0097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3A5921" w:rsidRDefault="00FA5322" w:rsidP="00977B8E">
            <w:pPr>
              <w:rPr>
                <w:sz w:val="28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3A5921">
              <w:rPr>
                <w:sz w:val="28"/>
                <w:szCs w:val="26"/>
              </w:rPr>
              <w:t>Bài 7: Chăm sóc,bảo vệ cây xanh ở trường lớp (t1)</w:t>
            </w:r>
          </w:p>
          <w:p w:rsidR="00FA5322" w:rsidRPr="0038293A" w:rsidRDefault="00FA5322" w:rsidP="00977B8E">
            <w:pPr>
              <w:spacing w:line="293" w:lineRule="exact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 xml:space="preserve">Bài 12: </w:t>
            </w:r>
            <w:r>
              <w:rPr>
                <w:sz w:val="28"/>
                <w:szCs w:val="28"/>
                <w:highlight w:val="white"/>
                <w:lang w:val="en-MY"/>
              </w:rPr>
              <w:t>Thực hành mua bán hàng hóa</w:t>
            </w:r>
            <w:r>
              <w:rPr>
                <w:sz w:val="28"/>
                <w:szCs w:val="28"/>
                <w:lang w:val="en-MY"/>
              </w:rPr>
              <w:t xml:space="preserve"> </w:t>
            </w:r>
          </w:p>
          <w:p w:rsidR="00FA5322" w:rsidRDefault="00FA5322" w:rsidP="0097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3: Yêu Lao động (t4)</w:t>
            </w:r>
          </w:p>
          <w:p w:rsidR="00FA5322" w:rsidRPr="000D70BF" w:rsidRDefault="00FA5322" w:rsidP="0097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A5921">
              <w:rPr>
                <w:sz w:val="28"/>
                <w:szCs w:val="26"/>
              </w:rPr>
              <w:t>Bài 7: Chăm sóc,bảo vệ cây xanh ở trường lớp (t1)</w:t>
            </w:r>
          </w:p>
        </w:tc>
      </w:tr>
      <w:tr w:rsidR="00FA5322" w:rsidRPr="00A91A1F" w:rsidTr="00977B8E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Default="00FA5322" w:rsidP="00977B8E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11: Con người nơi em sống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FA5322" w:rsidRDefault="00FA5322" w:rsidP="0097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Bài 7: Thực hiện nội quy trường lớp (t1)</w:t>
            </w:r>
          </w:p>
          <w:p w:rsidR="00FA5322" w:rsidRPr="0038293A" w:rsidRDefault="00FA5322" w:rsidP="00977B8E">
            <w:pPr>
              <w:spacing w:line="293" w:lineRule="exact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 xml:space="preserve">Bài 12: </w:t>
            </w:r>
            <w:r>
              <w:rPr>
                <w:sz w:val="28"/>
                <w:szCs w:val="28"/>
                <w:highlight w:val="white"/>
                <w:lang w:val="en-MY"/>
              </w:rPr>
              <w:t>Thực hành mua bán hàng hóa</w:t>
            </w:r>
            <w:r>
              <w:rPr>
                <w:sz w:val="28"/>
                <w:szCs w:val="28"/>
                <w:lang w:val="en-MY"/>
              </w:rPr>
              <w:t xml:space="preserve"> </w:t>
            </w:r>
          </w:p>
          <w:p w:rsidR="00FA5322" w:rsidRPr="0038293A" w:rsidRDefault="00FA5322" w:rsidP="00977B8E">
            <w:pPr>
              <w:rPr>
                <w:sz w:val="28"/>
                <w:szCs w:val="28"/>
              </w:rPr>
            </w:pPr>
          </w:p>
        </w:tc>
      </w:tr>
      <w:tr w:rsidR="00FA5322" w:rsidRPr="00A91A1F" w:rsidTr="00977B8E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322" w:rsidRP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 w:rsidRPr="00FA5322">
              <w:rPr>
                <w:sz w:val="28"/>
                <w:szCs w:val="28"/>
              </w:rPr>
              <w:t>TNXH</w:t>
            </w:r>
          </w:p>
          <w:p w:rsidR="00FA5322" w:rsidRP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FA5322" w:rsidRP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 w:rsidRPr="00FA5322">
              <w:rPr>
                <w:sz w:val="28"/>
                <w:szCs w:val="28"/>
              </w:rPr>
              <w:t>TNXH</w:t>
            </w:r>
          </w:p>
          <w:p w:rsidR="00FA5322" w:rsidRP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 w:rsidRPr="00FA5322"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A5322" w:rsidRPr="0038293A" w:rsidRDefault="00FA5322" w:rsidP="00977B8E">
            <w:pPr>
              <w:spacing w:line="293" w:lineRule="exact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 xml:space="preserve"> Bài 12: </w:t>
            </w:r>
            <w:r>
              <w:rPr>
                <w:sz w:val="28"/>
                <w:szCs w:val="28"/>
                <w:highlight w:val="white"/>
                <w:lang w:val="en-MY"/>
              </w:rPr>
              <w:t>Thực hành mua bán hàng hóa</w:t>
            </w:r>
            <w:r>
              <w:rPr>
                <w:sz w:val="28"/>
                <w:szCs w:val="28"/>
                <w:lang w:val="en-MY"/>
              </w:rPr>
              <w:t xml:space="preserve"> 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line="302" w:lineRule="exact"/>
              <w:rPr>
                <w:sz w:val="28"/>
                <w:szCs w:val="28"/>
              </w:rPr>
            </w:pPr>
          </w:p>
          <w:p w:rsidR="00FA5322" w:rsidRPr="0038293A" w:rsidRDefault="00FA5322" w:rsidP="00977B8E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13: Hoạt động giao thông (t1)</w:t>
            </w:r>
          </w:p>
          <w:p w:rsidR="00FA5322" w:rsidRPr="000D70BF" w:rsidRDefault="00FA5322" w:rsidP="00977B8E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 xml:space="preserve">Bài 12:  Giữ trật tự trong trường, lớp </w:t>
            </w:r>
          </w:p>
        </w:tc>
      </w:tr>
      <w:tr w:rsidR="00FA5322" w:rsidRPr="00A91A1F" w:rsidTr="00977B8E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A5322" w:rsidRP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A5322" w:rsidRPr="00A91A1F" w:rsidTr="00977B8E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322" w:rsidRP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 w:rsidRPr="00FA5322">
              <w:rPr>
                <w:sz w:val="28"/>
                <w:szCs w:val="28"/>
              </w:rPr>
              <w:t xml:space="preserve">  Đạo đức</w:t>
            </w:r>
          </w:p>
          <w:p w:rsidR="00FA5322" w:rsidRPr="00FA5322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 w:rsidRPr="00FA5322">
              <w:rPr>
                <w:sz w:val="28"/>
                <w:szCs w:val="28"/>
              </w:rPr>
              <w:t>Công nghệ</w:t>
            </w:r>
          </w:p>
          <w:p w:rsidR="00FA5322" w:rsidRPr="00FA5322" w:rsidRDefault="00FA5322" w:rsidP="00977B8E">
            <w:pPr>
              <w:jc w:val="center"/>
              <w:rPr>
                <w:sz w:val="28"/>
                <w:szCs w:val="28"/>
              </w:rPr>
            </w:pPr>
            <w:r w:rsidRPr="00FA5322">
              <w:rPr>
                <w:sz w:val="28"/>
                <w:szCs w:val="28"/>
              </w:rPr>
              <w:t>Đọc sách</w:t>
            </w:r>
          </w:p>
          <w:p w:rsidR="00FA5322" w:rsidRPr="00FA5322" w:rsidRDefault="00FA5322" w:rsidP="00977B8E">
            <w:pPr>
              <w:jc w:val="center"/>
              <w:rPr>
                <w:sz w:val="28"/>
                <w:szCs w:val="28"/>
              </w:rPr>
            </w:pPr>
            <w:r w:rsidRPr="00FA5322">
              <w:rPr>
                <w:sz w:val="28"/>
                <w:szCs w:val="28"/>
              </w:rPr>
              <w:t>Đọc sách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A5322" w:rsidRDefault="00FA5322" w:rsidP="0097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3: Yêu Lao động (t4)</w:t>
            </w:r>
          </w:p>
          <w:p w:rsidR="00FA5322" w:rsidRPr="0038293A" w:rsidRDefault="00FA5322" w:rsidP="00977B8E">
            <w:pPr>
              <w:rPr>
                <w:sz w:val="32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8293A">
              <w:rPr>
                <w:rFonts w:eastAsia="Calibri"/>
                <w:color w:val="000000"/>
                <w:sz w:val="28"/>
              </w:rPr>
              <w:t>Bài 5: Trồng hoa, cây cảnh trong chậu (t 1)</w:t>
            </w:r>
          </w:p>
          <w:p w:rsidR="00FA5322" w:rsidRDefault="00FA5322" w:rsidP="0097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  <w:p w:rsidR="00FA5322" w:rsidRPr="0038293A" w:rsidRDefault="00FA5322" w:rsidP="0097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</w:tc>
      </w:tr>
      <w:tr w:rsidR="00FA5322" w:rsidRPr="00A91A1F" w:rsidTr="00977B8E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A5322" w:rsidRP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A5322">
              <w:rPr>
                <w:sz w:val="28"/>
                <w:szCs w:val="28"/>
              </w:rPr>
              <w:t>TNXH</w:t>
            </w:r>
          </w:p>
          <w:p w:rsidR="00FA5322" w:rsidRP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A5322">
              <w:rPr>
                <w:sz w:val="28"/>
                <w:szCs w:val="28"/>
              </w:rPr>
              <w:t>TNXH</w:t>
            </w:r>
          </w:p>
          <w:p w:rsidR="00FA5322" w:rsidRP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A5322"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A5322" w:rsidRDefault="00FA5322" w:rsidP="0097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FA5322" w:rsidRDefault="00FA5322" w:rsidP="0097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FA5322" w:rsidRPr="00B94284" w:rsidRDefault="00FA5322" w:rsidP="0097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Default="00FA5322" w:rsidP="00977B8E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11: Con người nơi em sống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FA5322" w:rsidRDefault="00FA5322" w:rsidP="0097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11: Con người nơi em sống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FA5322" w:rsidRPr="000D70BF" w:rsidRDefault="00FA5322" w:rsidP="0097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 xml:space="preserve">Bài 12:  Giữ trật tự trong trường, lớp </w:t>
            </w:r>
          </w:p>
        </w:tc>
      </w:tr>
      <w:tr w:rsidR="00FA5322" w:rsidRPr="00A91A1F" w:rsidTr="00977B8E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322" w:rsidRPr="00FA5322" w:rsidRDefault="00FA5322" w:rsidP="00977B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FA5322" w:rsidRPr="00275AD6" w:rsidRDefault="00FA5322" w:rsidP="00977B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A5322" w:rsidRPr="00393090" w:rsidRDefault="00FA5322" w:rsidP="00977B8E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A5322" w:rsidRPr="00A91A1F" w:rsidTr="00977B8E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A5322" w:rsidRP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A5322">
              <w:rPr>
                <w:sz w:val="28"/>
                <w:szCs w:val="28"/>
              </w:rPr>
              <w:t>TNXH</w:t>
            </w:r>
          </w:p>
          <w:p w:rsidR="00FA5322" w:rsidRP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A5322">
              <w:rPr>
                <w:sz w:val="28"/>
                <w:szCs w:val="28"/>
              </w:rPr>
              <w:t>TNXH</w:t>
            </w:r>
          </w:p>
          <w:p w:rsidR="00FA5322" w:rsidRP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A5322">
              <w:rPr>
                <w:sz w:val="28"/>
                <w:szCs w:val="28"/>
              </w:rPr>
              <w:t>TNXH</w:t>
            </w:r>
          </w:p>
          <w:p w:rsidR="00FA5322" w:rsidRPr="00FA5322" w:rsidRDefault="00FA5322" w:rsidP="00977B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FA5322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FA5322" w:rsidRPr="00A91A1F" w:rsidRDefault="00FA5322" w:rsidP="00977B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322" w:rsidRPr="0038293A" w:rsidRDefault="00FA5322" w:rsidP="00977B8E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13: Hoạt động giao thông (t1)</w:t>
            </w:r>
          </w:p>
          <w:p w:rsidR="00FA5322" w:rsidRDefault="00FA5322" w:rsidP="0097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11: Con người nơi em sống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FA5322" w:rsidRPr="0038293A" w:rsidRDefault="00FA5322" w:rsidP="00977B8E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13: Hoạt động giao thông (t1)</w:t>
            </w:r>
          </w:p>
          <w:p w:rsidR="00FA5322" w:rsidRPr="0038293A" w:rsidRDefault="00FA5322" w:rsidP="00977B8E">
            <w:pPr>
              <w:rPr>
                <w:sz w:val="28"/>
                <w:szCs w:val="28"/>
              </w:rPr>
            </w:pPr>
          </w:p>
        </w:tc>
      </w:tr>
    </w:tbl>
    <w:p w:rsidR="00FA5322" w:rsidRDefault="00FA5322" w:rsidP="00FA5322"/>
    <w:sectPr w:rsidR="00FA5322" w:rsidSect="00FA5322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322"/>
    <w:rsid w:val="00CB73FF"/>
    <w:rsid w:val="00FA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32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32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2023-11-21T01:20:00Z</dcterms:created>
  <dcterms:modified xsi:type="dcterms:W3CDTF">2023-11-21T01:22:00Z</dcterms:modified>
</cp:coreProperties>
</file>